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F8F" w:rsidRDefault="00B8540A">
      <w:r w:rsidRPr="00D80814">
        <w:object w:dxaOrig="9355" w:dyaOrig="103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19pt" o:ole="">
            <v:imagedata r:id="rId4" o:title=""/>
          </v:shape>
          <o:OLEObject Type="Embed" ProgID="Word.Document.12" ShapeID="_x0000_i1025" DrawAspect="Content" ObjectID="_1357572711" r:id="rId5"/>
        </w:object>
      </w:r>
    </w:p>
    <w:sectPr w:rsidR="00070F8F" w:rsidSect="00070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814"/>
    <w:rsid w:val="00070F8F"/>
    <w:rsid w:val="001647D8"/>
    <w:rsid w:val="005A3F71"/>
    <w:rsid w:val="007814DE"/>
    <w:rsid w:val="00B07203"/>
    <w:rsid w:val="00B8540A"/>
    <w:rsid w:val="00D80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2011-01-26T15:32:00Z</cp:lastPrinted>
  <dcterms:created xsi:type="dcterms:W3CDTF">2011-01-04T10:49:00Z</dcterms:created>
  <dcterms:modified xsi:type="dcterms:W3CDTF">2011-01-26T15:45:00Z</dcterms:modified>
</cp:coreProperties>
</file>